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6" w:rsidRPr="005C475D" w:rsidRDefault="00492F50" w:rsidP="000A2823">
      <w:pPr>
        <w:bidi w:val="0"/>
        <w:jc w:val="center"/>
        <w:rPr>
          <w:b/>
          <w:bCs/>
          <w:sz w:val="52"/>
          <w:szCs w:val="52"/>
          <w:u w:val="single"/>
        </w:rPr>
      </w:pPr>
      <w:r w:rsidRPr="005C475D">
        <w:rPr>
          <w:b/>
          <w:bCs/>
          <w:sz w:val="52"/>
          <w:szCs w:val="52"/>
          <w:u w:val="single"/>
        </w:rPr>
        <w:t xml:space="preserve">Training Follow up </w:t>
      </w:r>
      <w:r w:rsidR="000A2823">
        <w:rPr>
          <w:b/>
          <w:bCs/>
          <w:sz w:val="52"/>
          <w:szCs w:val="52"/>
          <w:u w:val="single"/>
        </w:rPr>
        <w:t>form</w:t>
      </w:r>
    </w:p>
    <w:p w:rsidR="00492F50" w:rsidRDefault="00492F50" w:rsidP="00492F50">
      <w:pPr>
        <w:bidi w:val="0"/>
        <w:rPr>
          <w:sz w:val="52"/>
          <w:szCs w:val="52"/>
        </w:rPr>
      </w:pPr>
      <w:r>
        <w:rPr>
          <w:sz w:val="52"/>
          <w:szCs w:val="52"/>
        </w:rPr>
        <w:t>School _______________                             Teacher's Name ______</w:t>
      </w:r>
    </w:p>
    <w:p w:rsidR="00492F50" w:rsidRDefault="00492F50" w:rsidP="00B30028">
      <w:pPr>
        <w:bidi w:val="0"/>
        <w:rPr>
          <w:sz w:val="52"/>
          <w:szCs w:val="52"/>
        </w:rPr>
      </w:pPr>
      <w:r>
        <w:rPr>
          <w:sz w:val="52"/>
          <w:szCs w:val="52"/>
        </w:rPr>
        <w:t xml:space="preserve">Training </w:t>
      </w:r>
      <w:proofErr w:type="gramStart"/>
      <w:r>
        <w:rPr>
          <w:sz w:val="52"/>
          <w:szCs w:val="52"/>
        </w:rPr>
        <w:t xml:space="preserve">subject </w:t>
      </w:r>
      <w:r w:rsidR="00B30028">
        <w:rPr>
          <w:sz w:val="52"/>
          <w:szCs w:val="52"/>
        </w:rPr>
        <w:t>;</w:t>
      </w:r>
      <w:proofErr w:type="gramEnd"/>
      <w:r w:rsidR="00B30028">
        <w:rPr>
          <w:sz w:val="52"/>
          <w:szCs w:val="52"/>
        </w:rPr>
        <w:t xml:space="preserve"> </w:t>
      </w:r>
      <w:proofErr w:type="spellStart"/>
      <w:r w:rsidR="00B30028" w:rsidRPr="00B30028">
        <w:rPr>
          <w:sz w:val="52"/>
          <w:szCs w:val="52"/>
          <w:u w:val="single"/>
        </w:rPr>
        <w:t>kagan's</w:t>
      </w:r>
      <w:proofErr w:type="spellEnd"/>
      <w:r w:rsidR="00B30028" w:rsidRPr="00B30028">
        <w:rPr>
          <w:sz w:val="52"/>
          <w:szCs w:val="52"/>
          <w:u w:val="single"/>
        </w:rPr>
        <w:t xml:space="preserve"> Structures</w:t>
      </w:r>
      <w:r w:rsidR="00B30028">
        <w:rPr>
          <w:sz w:val="52"/>
          <w:szCs w:val="52"/>
        </w:rPr>
        <w:t xml:space="preserve">      </w:t>
      </w:r>
      <w:r>
        <w:rPr>
          <w:sz w:val="52"/>
          <w:szCs w:val="52"/>
        </w:rPr>
        <w:t xml:space="preserve">   Day and Time ________</w:t>
      </w:r>
    </w:p>
    <w:tbl>
      <w:tblPr>
        <w:tblStyle w:val="TableGrid"/>
        <w:tblW w:w="14914" w:type="dxa"/>
        <w:tblLook w:val="04A0"/>
      </w:tblPr>
      <w:tblGrid>
        <w:gridCol w:w="5958"/>
        <w:gridCol w:w="2832"/>
        <w:gridCol w:w="2859"/>
        <w:gridCol w:w="3265"/>
      </w:tblGrid>
      <w:tr w:rsidR="00492F50" w:rsidTr="007F587C">
        <w:tc>
          <w:tcPr>
            <w:tcW w:w="5958" w:type="dxa"/>
          </w:tcPr>
          <w:p w:rsidR="00492F50" w:rsidRDefault="00492F50" w:rsidP="00492F50"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Behavior</w:t>
            </w:r>
          </w:p>
        </w:tc>
        <w:tc>
          <w:tcPr>
            <w:tcW w:w="2832" w:type="dxa"/>
          </w:tcPr>
          <w:p w:rsidR="00492F50" w:rsidRDefault="00492F50" w:rsidP="00492F50">
            <w:p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Satisfactory</w:t>
            </w:r>
          </w:p>
        </w:tc>
        <w:tc>
          <w:tcPr>
            <w:tcW w:w="2859" w:type="dxa"/>
          </w:tcPr>
          <w:p w:rsidR="00492F50" w:rsidRDefault="00492F50" w:rsidP="00492F50">
            <w:p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Fairly \satisfactory</w:t>
            </w:r>
          </w:p>
        </w:tc>
        <w:tc>
          <w:tcPr>
            <w:tcW w:w="3265" w:type="dxa"/>
          </w:tcPr>
          <w:p w:rsidR="00492F50" w:rsidRDefault="00492F50" w:rsidP="00492F50">
            <w:p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Unsatisfactory</w:t>
            </w:r>
          </w:p>
        </w:tc>
      </w:tr>
      <w:tr w:rsidR="00492F50" w:rsidTr="007F587C">
        <w:tc>
          <w:tcPr>
            <w:tcW w:w="5958" w:type="dxa"/>
          </w:tcPr>
          <w:p w:rsidR="00492F50" w:rsidRPr="00B30028" w:rsidRDefault="00B30028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groups are purposely formed</w:t>
            </w:r>
          </w:p>
        </w:tc>
        <w:tc>
          <w:tcPr>
            <w:tcW w:w="2832" w:type="dxa"/>
          </w:tcPr>
          <w:p w:rsidR="00492F50" w:rsidRDefault="00492F50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492F50" w:rsidRDefault="00492F50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492F50" w:rsidRDefault="00492F50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B30028" w:rsidTr="007F587C">
        <w:tc>
          <w:tcPr>
            <w:tcW w:w="5958" w:type="dxa"/>
          </w:tcPr>
          <w:p w:rsidR="00B30028" w:rsidRDefault="00B30028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teachers' instructions are clear</w:t>
            </w:r>
          </w:p>
        </w:tc>
        <w:tc>
          <w:tcPr>
            <w:tcW w:w="2832" w:type="dxa"/>
          </w:tcPr>
          <w:p w:rsidR="00B30028" w:rsidRDefault="00B30028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B30028" w:rsidRDefault="00B30028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B30028" w:rsidRDefault="00B30028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B30028" w:rsidTr="007F587C">
        <w:tc>
          <w:tcPr>
            <w:tcW w:w="5958" w:type="dxa"/>
          </w:tcPr>
          <w:p w:rsidR="00B30028" w:rsidRDefault="00B30028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The roles are </w:t>
            </w:r>
            <w:r w:rsidR="007F587C">
              <w:rPr>
                <w:sz w:val="52"/>
                <w:szCs w:val="52"/>
              </w:rPr>
              <w:t>assigned among the students</w:t>
            </w:r>
          </w:p>
        </w:tc>
        <w:tc>
          <w:tcPr>
            <w:tcW w:w="2832" w:type="dxa"/>
          </w:tcPr>
          <w:p w:rsidR="00B30028" w:rsidRDefault="00B30028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B30028" w:rsidRDefault="00B30028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B30028" w:rsidRDefault="00B30028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7F587C" w:rsidTr="007F587C">
        <w:tc>
          <w:tcPr>
            <w:tcW w:w="5958" w:type="dxa"/>
          </w:tcPr>
          <w:p w:rsidR="007F587C" w:rsidRDefault="007F587C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The students are actively engaged</w:t>
            </w:r>
          </w:p>
        </w:tc>
        <w:tc>
          <w:tcPr>
            <w:tcW w:w="2832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7F587C" w:rsidTr="007F587C">
        <w:tc>
          <w:tcPr>
            <w:tcW w:w="5958" w:type="dxa"/>
          </w:tcPr>
          <w:p w:rsidR="007F587C" w:rsidRDefault="007F587C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time was effectively managed</w:t>
            </w:r>
          </w:p>
        </w:tc>
        <w:tc>
          <w:tcPr>
            <w:tcW w:w="2832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7F587C" w:rsidTr="007F587C">
        <w:tc>
          <w:tcPr>
            <w:tcW w:w="5958" w:type="dxa"/>
          </w:tcPr>
          <w:p w:rsidR="007F587C" w:rsidRDefault="007F587C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academic and social purposes are clearly stated</w:t>
            </w:r>
          </w:p>
        </w:tc>
        <w:tc>
          <w:tcPr>
            <w:tcW w:w="2832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7F587C" w:rsidTr="007F587C">
        <w:tc>
          <w:tcPr>
            <w:tcW w:w="5958" w:type="dxa"/>
          </w:tcPr>
          <w:p w:rsidR="007F587C" w:rsidRDefault="007F587C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Different structures are practiced</w:t>
            </w:r>
          </w:p>
        </w:tc>
        <w:tc>
          <w:tcPr>
            <w:tcW w:w="2832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7F587C" w:rsidTr="007F587C">
        <w:tc>
          <w:tcPr>
            <w:tcW w:w="5958" w:type="dxa"/>
          </w:tcPr>
          <w:p w:rsidR="007F587C" w:rsidRDefault="007F587C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Team spirit prevails among students</w:t>
            </w:r>
          </w:p>
        </w:tc>
        <w:tc>
          <w:tcPr>
            <w:tcW w:w="2832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7F587C" w:rsidRDefault="007F587C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5C475D" w:rsidTr="007F587C">
        <w:tc>
          <w:tcPr>
            <w:tcW w:w="5958" w:type="dxa"/>
          </w:tcPr>
          <w:p w:rsidR="005C475D" w:rsidRDefault="005C475D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students participate equally</w:t>
            </w:r>
          </w:p>
        </w:tc>
        <w:tc>
          <w:tcPr>
            <w:tcW w:w="2832" w:type="dxa"/>
          </w:tcPr>
          <w:p w:rsidR="005C475D" w:rsidRDefault="005C475D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5C475D" w:rsidRDefault="005C475D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5C475D" w:rsidRDefault="005C475D" w:rsidP="00492F50">
            <w:pPr>
              <w:bidi w:val="0"/>
              <w:rPr>
                <w:sz w:val="52"/>
                <w:szCs w:val="52"/>
              </w:rPr>
            </w:pPr>
          </w:p>
        </w:tc>
      </w:tr>
      <w:tr w:rsidR="005C475D" w:rsidTr="007F587C">
        <w:tc>
          <w:tcPr>
            <w:tcW w:w="5958" w:type="dxa"/>
          </w:tcPr>
          <w:p w:rsidR="005C475D" w:rsidRDefault="005C475D" w:rsidP="00B30028">
            <w:pPr>
              <w:pStyle w:val="ListParagraph"/>
              <w:numPr>
                <w:ilvl w:val="0"/>
                <w:numId w:val="1"/>
              </w:numPr>
              <w:bidi w:val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The students depend </w:t>
            </w:r>
            <w:r>
              <w:rPr>
                <w:sz w:val="52"/>
                <w:szCs w:val="52"/>
              </w:rPr>
              <w:lastRenderedPageBreak/>
              <w:t>on themselves while learning</w:t>
            </w:r>
          </w:p>
        </w:tc>
        <w:tc>
          <w:tcPr>
            <w:tcW w:w="2832" w:type="dxa"/>
          </w:tcPr>
          <w:p w:rsidR="005C475D" w:rsidRDefault="005C475D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2859" w:type="dxa"/>
          </w:tcPr>
          <w:p w:rsidR="005C475D" w:rsidRDefault="005C475D" w:rsidP="00492F50">
            <w:pPr>
              <w:bidi w:val="0"/>
              <w:rPr>
                <w:sz w:val="52"/>
                <w:szCs w:val="52"/>
              </w:rPr>
            </w:pPr>
          </w:p>
        </w:tc>
        <w:tc>
          <w:tcPr>
            <w:tcW w:w="3265" w:type="dxa"/>
          </w:tcPr>
          <w:p w:rsidR="005C475D" w:rsidRDefault="005C475D" w:rsidP="00492F50">
            <w:pPr>
              <w:bidi w:val="0"/>
              <w:rPr>
                <w:sz w:val="52"/>
                <w:szCs w:val="52"/>
              </w:rPr>
            </w:pPr>
          </w:p>
        </w:tc>
      </w:tr>
    </w:tbl>
    <w:p w:rsidR="00492F50" w:rsidRPr="00492F50" w:rsidRDefault="00492F50" w:rsidP="00492F50">
      <w:pPr>
        <w:bidi w:val="0"/>
        <w:rPr>
          <w:sz w:val="52"/>
          <w:szCs w:val="52"/>
        </w:rPr>
      </w:pPr>
    </w:p>
    <w:sectPr w:rsidR="00492F50" w:rsidRPr="00492F50" w:rsidSect="00492F50">
      <w:pgSz w:w="16838" w:h="11906" w:orient="landscape"/>
      <w:pgMar w:top="1440" w:right="1358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1F4"/>
    <w:multiLevelType w:val="hybridMultilevel"/>
    <w:tmpl w:val="8AA07D68"/>
    <w:lvl w:ilvl="0" w:tplc="F2DA3D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492F50"/>
    <w:rsid w:val="000147B5"/>
    <w:rsid w:val="000359CA"/>
    <w:rsid w:val="00044E56"/>
    <w:rsid w:val="0009727A"/>
    <w:rsid w:val="000A2823"/>
    <w:rsid w:val="000B6271"/>
    <w:rsid w:val="000D43C7"/>
    <w:rsid w:val="0013166F"/>
    <w:rsid w:val="0014293E"/>
    <w:rsid w:val="00166003"/>
    <w:rsid w:val="00175982"/>
    <w:rsid w:val="001923D5"/>
    <w:rsid w:val="001D2FB6"/>
    <w:rsid w:val="00211928"/>
    <w:rsid w:val="002533C5"/>
    <w:rsid w:val="00274C60"/>
    <w:rsid w:val="002D4CCA"/>
    <w:rsid w:val="00331289"/>
    <w:rsid w:val="00350D3A"/>
    <w:rsid w:val="003948E7"/>
    <w:rsid w:val="003B7111"/>
    <w:rsid w:val="00480FBB"/>
    <w:rsid w:val="00492DA4"/>
    <w:rsid w:val="00492F50"/>
    <w:rsid w:val="004A7B21"/>
    <w:rsid w:val="004C58ED"/>
    <w:rsid w:val="004C7F85"/>
    <w:rsid w:val="00523957"/>
    <w:rsid w:val="00526FCB"/>
    <w:rsid w:val="00550EF8"/>
    <w:rsid w:val="005B2B92"/>
    <w:rsid w:val="005C1FA5"/>
    <w:rsid w:val="005C475D"/>
    <w:rsid w:val="006003EE"/>
    <w:rsid w:val="006326F8"/>
    <w:rsid w:val="00635EA1"/>
    <w:rsid w:val="0066070A"/>
    <w:rsid w:val="00677223"/>
    <w:rsid w:val="006A6338"/>
    <w:rsid w:val="006E16C9"/>
    <w:rsid w:val="007130FC"/>
    <w:rsid w:val="0072327B"/>
    <w:rsid w:val="007964A7"/>
    <w:rsid w:val="007D64FD"/>
    <w:rsid w:val="007F219D"/>
    <w:rsid w:val="007F587C"/>
    <w:rsid w:val="00813064"/>
    <w:rsid w:val="00894D5B"/>
    <w:rsid w:val="008F5D01"/>
    <w:rsid w:val="00983478"/>
    <w:rsid w:val="009C3F33"/>
    <w:rsid w:val="009D63E4"/>
    <w:rsid w:val="00A064C7"/>
    <w:rsid w:val="00A25E5E"/>
    <w:rsid w:val="00A4281A"/>
    <w:rsid w:val="00AE7797"/>
    <w:rsid w:val="00B30028"/>
    <w:rsid w:val="00B368E3"/>
    <w:rsid w:val="00B662D6"/>
    <w:rsid w:val="00B84E24"/>
    <w:rsid w:val="00B86A03"/>
    <w:rsid w:val="00B976FC"/>
    <w:rsid w:val="00BF0D11"/>
    <w:rsid w:val="00C92430"/>
    <w:rsid w:val="00CB0B12"/>
    <w:rsid w:val="00D16D68"/>
    <w:rsid w:val="00D360C6"/>
    <w:rsid w:val="00D47A2F"/>
    <w:rsid w:val="00D611CF"/>
    <w:rsid w:val="00D6270F"/>
    <w:rsid w:val="00D677A8"/>
    <w:rsid w:val="00D7403A"/>
    <w:rsid w:val="00DA0319"/>
    <w:rsid w:val="00DB00AA"/>
    <w:rsid w:val="00DB2BBD"/>
    <w:rsid w:val="00DC149F"/>
    <w:rsid w:val="00DC3196"/>
    <w:rsid w:val="00DC490A"/>
    <w:rsid w:val="00DF0266"/>
    <w:rsid w:val="00E62824"/>
    <w:rsid w:val="00EA7AA5"/>
    <w:rsid w:val="00EE4DBD"/>
    <w:rsid w:val="00F34C9B"/>
    <w:rsid w:val="00F56114"/>
    <w:rsid w:val="00F66AF6"/>
    <w:rsid w:val="00F70431"/>
    <w:rsid w:val="00F90441"/>
    <w:rsid w:val="00F91ECA"/>
    <w:rsid w:val="00FD72C5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0759-2C67-4CC2-8CE7-99F4474B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2010-09-26T07:16:00Z</dcterms:created>
  <dcterms:modified xsi:type="dcterms:W3CDTF">2010-09-26T07:46:00Z</dcterms:modified>
</cp:coreProperties>
</file>